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52" w:rsidRPr="00BD377B" w:rsidRDefault="00C802B7" w:rsidP="00C802B7">
      <w:bookmarkStart w:id="0" w:name="_GoBack"/>
      <w:bookmarkEnd w:id="0"/>
      <w:r w:rsidRPr="00BD377B">
        <w:t xml:space="preserve">1. </w:t>
      </w:r>
      <w:r w:rsidR="00753A52" w:rsidRPr="00BD377B">
        <w:t>What is the title of your project?</w:t>
      </w:r>
    </w:p>
    <w:p w:rsidR="00753A52" w:rsidRPr="00BD377B" w:rsidRDefault="00F448DE" w:rsidP="00753A52">
      <w:r w:rsidRPr="00BD377B">
        <w:t>Social &amp;</w:t>
      </w:r>
      <w:r w:rsidR="00C802B7" w:rsidRPr="00BD377B">
        <w:t xml:space="preserve"> Artistic Reflections of Youth Unemployment in the Eurozone</w:t>
      </w:r>
    </w:p>
    <w:p w:rsidR="00753A52" w:rsidRPr="00BD377B" w:rsidRDefault="00753A52" w:rsidP="00753A52">
      <w:r w:rsidRPr="00BD377B">
        <w:t xml:space="preserve"> </w:t>
      </w:r>
    </w:p>
    <w:p w:rsidR="00753A52" w:rsidRPr="00BD377B" w:rsidRDefault="00753A52" w:rsidP="00753A52">
      <w:r w:rsidRPr="00BD377B">
        <w:t>2. What Experiential Learning category will this project count as?</w:t>
      </w:r>
    </w:p>
    <w:p w:rsidR="00753A52" w:rsidRPr="00BD377B" w:rsidRDefault="00753A52" w:rsidP="00753A52">
      <w:r w:rsidRPr="00BD377B">
        <w:rPr>
          <w:b/>
        </w:rPr>
        <w:t xml:space="preserve"> International Engagement</w:t>
      </w:r>
      <w:r w:rsidRPr="00BD377B">
        <w:t xml:space="preserve"> </w:t>
      </w:r>
    </w:p>
    <w:p w:rsidR="003F1179" w:rsidRPr="00BD377B" w:rsidRDefault="003F1179" w:rsidP="00753A52"/>
    <w:p w:rsidR="00753A52" w:rsidRPr="00BD377B" w:rsidRDefault="00753A52" w:rsidP="00753A52">
      <w:r w:rsidRPr="00BD377B">
        <w:t>3. If this project is associated with a UW course, such as one offered by the Carlson Lead</w:t>
      </w:r>
      <w:r w:rsidR="00BD377B">
        <w:t>ership &amp; Public Service Center</w:t>
      </w:r>
      <w:r w:rsidRPr="00BD377B">
        <w:t>, please list the course abbreviation, number, and section if applicable:</w:t>
      </w:r>
    </w:p>
    <w:p w:rsidR="00753A52" w:rsidRPr="00BD377B" w:rsidRDefault="004D2D61" w:rsidP="00753A52">
      <w:r w:rsidRPr="00BD377B">
        <w:t>FSTDY 300A</w:t>
      </w:r>
    </w:p>
    <w:p w:rsidR="00753A52" w:rsidRPr="00BD377B" w:rsidRDefault="00753A52" w:rsidP="00753A52">
      <w:r w:rsidRPr="00BD377B">
        <w:t xml:space="preserve"> </w:t>
      </w:r>
    </w:p>
    <w:p w:rsidR="00753A52" w:rsidRPr="00BD377B" w:rsidRDefault="00753A52" w:rsidP="00753A52">
      <w:r w:rsidRPr="00BD377B">
        <w:t>4. Summarize your proposed experiential learning project, including the primary focus of your project and the expectations of your supervisor and/or organization.</w:t>
      </w:r>
    </w:p>
    <w:p w:rsidR="00753A52" w:rsidRPr="00BD377B" w:rsidRDefault="0091302A" w:rsidP="00753A52">
      <w:r w:rsidRPr="00BD377B">
        <w:t>I am participating in a study abroad program to Germany and Spain hosted by Honors. The focus of the program is youth unemployment and each student also has a specific topic of interest to focus on during the trip. I will be researching education and technology, looking at how the education system and the students interact. At the end of the term, we will present our work to the instructors, our peers, and invited guests.</w:t>
      </w:r>
    </w:p>
    <w:p w:rsidR="00753A52" w:rsidRPr="00BD377B" w:rsidRDefault="00753A52" w:rsidP="00753A52">
      <w:r w:rsidRPr="00BD377B">
        <w:t xml:space="preserve"> </w:t>
      </w:r>
    </w:p>
    <w:p w:rsidR="00753A52" w:rsidRPr="00BD377B" w:rsidRDefault="00753A52" w:rsidP="00753A52">
      <w:r w:rsidRPr="00BD377B">
        <w:t>5. Explain how your project fits the provided Honors Program definition of the Experiential Learning area you selected.</w:t>
      </w:r>
    </w:p>
    <w:p w:rsidR="00753A52" w:rsidRPr="00BD377B" w:rsidRDefault="003F12A8" w:rsidP="00753A52">
      <w:r w:rsidRPr="00BD377B">
        <w:t>The program includes a seminar during spring quarter, but is in Berlin, Madrid, and Leon during Summer A Term. We will be having guest lectures as well as interacting with locals and experiencing both history and daily life abroad.</w:t>
      </w:r>
    </w:p>
    <w:p w:rsidR="00753A52" w:rsidRPr="00BD377B" w:rsidRDefault="00753A52" w:rsidP="00753A52">
      <w:r w:rsidRPr="00BD377B">
        <w:t xml:space="preserve"> </w:t>
      </w:r>
    </w:p>
    <w:p w:rsidR="00753A52" w:rsidRPr="00BD377B" w:rsidRDefault="00753A52" w:rsidP="00753A52">
      <w:r w:rsidRPr="00BD377B">
        <w:t>6. How and why did you select this engagement? What skills or experiences do you hope to gain from this project?</w:t>
      </w:r>
    </w:p>
    <w:p w:rsidR="00753A52" w:rsidRPr="00BD377B" w:rsidRDefault="00741603" w:rsidP="00753A52">
      <w:r w:rsidRPr="00BD377B">
        <w:t xml:space="preserve">I do not have a humanities or sociology background, so I am hoping to gain an understanding of how these fields are applied to the real world. It is also my first time traveling to Europe so there </w:t>
      </w:r>
      <w:r w:rsidR="00BD377B" w:rsidRPr="00BD377B">
        <w:t>is</w:t>
      </w:r>
      <w:r w:rsidRPr="00BD377B">
        <w:t xml:space="preserve"> many exciting opportunities I look forward to, including exposure to the Germany language.</w:t>
      </w:r>
    </w:p>
    <w:p w:rsidR="00753A52" w:rsidRPr="00BD377B" w:rsidRDefault="00753A52" w:rsidP="00753A52">
      <w:r w:rsidRPr="00BD377B">
        <w:t xml:space="preserve"> </w:t>
      </w:r>
    </w:p>
    <w:p w:rsidR="00753A52" w:rsidRPr="00BD377B" w:rsidRDefault="00753A52" w:rsidP="00753A52">
      <w:r w:rsidRPr="00BD377B">
        <w:t>7. How does this project connect to your concurrent or past coursework? How does it speak to your broader education goals and experiences?</w:t>
      </w:r>
    </w:p>
    <w:p w:rsidR="00741603" w:rsidRPr="00BD377B" w:rsidRDefault="00741603" w:rsidP="00753A52">
      <w:r w:rsidRPr="00BD377B">
        <w:t>I have previously studied Spanish for five years so I will be able to practice and expand my language skills while in Spain. The topic of the program is not directly related to mechanical engineering or my educational goals, but I chose to do my independent research on technological education because I am familiar with how the system works in the United States and am interesting in comparing Germany and Spain.</w:t>
      </w:r>
    </w:p>
    <w:p w:rsidR="00753A52" w:rsidRPr="00BD377B" w:rsidRDefault="00753A52" w:rsidP="00753A52"/>
    <w:p w:rsidR="00753A52" w:rsidRPr="00BD377B" w:rsidRDefault="00753A52" w:rsidP="00753A52">
      <w:r w:rsidRPr="00BD377B">
        <w:t>8. How will your project contribute to the larger goals of the organization or those of your partners?</w:t>
      </w:r>
    </w:p>
    <w:p w:rsidR="00753A52" w:rsidRPr="00BD377B" w:rsidRDefault="003F12A8" w:rsidP="00753A52">
      <w:r w:rsidRPr="00BD377B">
        <w:t>I will be following the program syllabus, doing individual work as well as small group work.</w:t>
      </w:r>
    </w:p>
    <w:p w:rsidR="00753A52" w:rsidRPr="00BD377B" w:rsidRDefault="00753A52" w:rsidP="00753A52">
      <w:r w:rsidRPr="00BD377B">
        <w:t xml:space="preserve"> </w:t>
      </w:r>
    </w:p>
    <w:p w:rsidR="00753A52" w:rsidRPr="00BD377B" w:rsidRDefault="00753A52" w:rsidP="00753A52">
      <w:r w:rsidRPr="00BD377B">
        <w:t>9. Approximately how many hours per week will you spend on this project?</w:t>
      </w:r>
    </w:p>
    <w:p w:rsidR="00753A52" w:rsidRPr="00BD377B" w:rsidRDefault="00753A52" w:rsidP="00753A52">
      <w:r w:rsidRPr="00BD377B">
        <w:t>40</w:t>
      </w:r>
    </w:p>
    <w:p w:rsidR="00753A52" w:rsidRPr="00BD377B" w:rsidRDefault="00753A52" w:rsidP="00753A52">
      <w:r w:rsidRPr="00BD377B">
        <w:t xml:space="preserve"> </w:t>
      </w:r>
    </w:p>
    <w:p w:rsidR="00753A52" w:rsidRPr="00BD377B" w:rsidRDefault="00753A52" w:rsidP="00753A52">
      <w:r w:rsidRPr="00BD377B">
        <w:t>10. What is the approximate start date for this project?</w:t>
      </w:r>
    </w:p>
    <w:p w:rsidR="00753A52" w:rsidRPr="00BD377B" w:rsidRDefault="003F1179" w:rsidP="00753A52">
      <w:r w:rsidRPr="00BD377B">
        <w:lastRenderedPageBreak/>
        <w:t>06/21/2013</w:t>
      </w:r>
    </w:p>
    <w:p w:rsidR="00753A52" w:rsidRPr="00BD377B" w:rsidRDefault="00753A52" w:rsidP="00753A52"/>
    <w:p w:rsidR="00BD377B" w:rsidRDefault="00753A52" w:rsidP="00753A52">
      <w:r w:rsidRPr="00BD377B">
        <w:t>11. What is the approximate end date for this project?</w:t>
      </w:r>
    </w:p>
    <w:p w:rsidR="00753A52" w:rsidRPr="00BD377B" w:rsidRDefault="003F1179" w:rsidP="00753A52">
      <w:r w:rsidRPr="00BD377B">
        <w:t>07/25/2013</w:t>
      </w:r>
    </w:p>
    <w:p w:rsidR="00753A52" w:rsidRPr="00BD377B" w:rsidRDefault="00753A52" w:rsidP="00753A52"/>
    <w:p w:rsidR="00753A52" w:rsidRPr="00BD377B" w:rsidRDefault="00753A52" w:rsidP="00753A52"/>
    <w:p w:rsidR="00753A52" w:rsidRPr="00BD377B" w:rsidRDefault="00BD377B" w:rsidP="00753A52">
      <w:r>
        <w:t xml:space="preserve">Supervisor </w:t>
      </w:r>
      <w:r w:rsidR="00753A52" w:rsidRPr="00BD377B">
        <w:t xml:space="preserve">Name </w:t>
      </w:r>
    </w:p>
    <w:p w:rsidR="00753A52" w:rsidRPr="00BD377B" w:rsidRDefault="00BD377B" w:rsidP="00753A52">
      <w:r>
        <w:t xml:space="preserve">Julie </w:t>
      </w:r>
      <w:r w:rsidR="003F1179" w:rsidRPr="00BD377B">
        <w:t>Villegas</w:t>
      </w:r>
    </w:p>
    <w:p w:rsidR="00753A52" w:rsidRPr="00BD377B" w:rsidRDefault="00753A52" w:rsidP="00753A52">
      <w:r w:rsidRPr="00BD377B">
        <w:t xml:space="preserve"> </w:t>
      </w:r>
    </w:p>
    <w:p w:rsidR="00753A52" w:rsidRPr="00BD377B" w:rsidRDefault="00753A52" w:rsidP="00753A52">
      <w:r w:rsidRPr="00BD377B">
        <w:t xml:space="preserve">Supervisor's Title or Affiliation </w:t>
      </w:r>
    </w:p>
    <w:p w:rsidR="00753A52" w:rsidRPr="00BD377B" w:rsidRDefault="00F77101" w:rsidP="00753A52">
      <w:r w:rsidRPr="00BD377B">
        <w:t>Associate Director</w:t>
      </w:r>
    </w:p>
    <w:p w:rsidR="00753A52" w:rsidRPr="00BD377B" w:rsidRDefault="00753A52" w:rsidP="00753A52">
      <w:r w:rsidRPr="00BD377B">
        <w:t xml:space="preserve"> </w:t>
      </w:r>
    </w:p>
    <w:p w:rsidR="00BD377B" w:rsidRDefault="00753A52" w:rsidP="00753A52">
      <w:r w:rsidRPr="00BD377B">
        <w:t>Superviso</w:t>
      </w:r>
      <w:r w:rsidR="00BD377B">
        <w:t xml:space="preserve">r's Organization </w:t>
      </w:r>
      <w:r w:rsidR="00BD377B" w:rsidRPr="00BD377B">
        <w:t xml:space="preserve"> </w:t>
      </w:r>
    </w:p>
    <w:p w:rsidR="00753A52" w:rsidRPr="00BD377B" w:rsidRDefault="003F1179" w:rsidP="00753A52">
      <w:r w:rsidRPr="00BD377B">
        <w:t>University of Washington Honors Program</w:t>
      </w:r>
    </w:p>
    <w:p w:rsidR="00753A52" w:rsidRPr="00BD377B" w:rsidRDefault="00753A52" w:rsidP="00753A52">
      <w:r w:rsidRPr="00BD377B">
        <w:t xml:space="preserve"> </w:t>
      </w:r>
    </w:p>
    <w:p w:rsidR="00753A52" w:rsidRPr="00BD377B" w:rsidRDefault="00753A52" w:rsidP="00753A52">
      <w:r w:rsidRPr="00BD377B">
        <w:t>Supe</w:t>
      </w:r>
      <w:r w:rsidR="00BD377B">
        <w:t xml:space="preserve">rvisor's UW NetID </w:t>
      </w:r>
    </w:p>
    <w:p w:rsidR="00753A52" w:rsidRPr="00BD377B" w:rsidRDefault="00F77101" w:rsidP="00753A52">
      <w:r w:rsidRPr="00BD377B">
        <w:t>villegas</w:t>
      </w:r>
    </w:p>
    <w:p w:rsidR="00753A52" w:rsidRPr="00BD377B" w:rsidRDefault="00753A52" w:rsidP="00753A52">
      <w:r w:rsidRPr="00BD377B">
        <w:t xml:space="preserve"> </w:t>
      </w:r>
    </w:p>
    <w:p w:rsidR="00753A52" w:rsidRPr="00BD377B" w:rsidRDefault="00753A52" w:rsidP="00753A52">
      <w:r w:rsidRPr="00BD377B">
        <w:t xml:space="preserve">Supervisor Email </w:t>
      </w:r>
    </w:p>
    <w:p w:rsidR="00753A52" w:rsidRDefault="00F77101" w:rsidP="00753A52">
      <w:r w:rsidRPr="00BD377B">
        <w:t>villega@uw.edu</w:t>
      </w:r>
    </w:p>
    <w:p w:rsidR="00CB4BB6" w:rsidRDefault="00CB4BB6"/>
    <w:sectPr w:rsidR="00CB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42893"/>
    <w:multiLevelType w:val="hybridMultilevel"/>
    <w:tmpl w:val="2E6E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52"/>
    <w:rsid w:val="00033C7A"/>
    <w:rsid w:val="00055ABA"/>
    <w:rsid w:val="003D03AE"/>
    <w:rsid w:val="003D160A"/>
    <w:rsid w:val="003F1179"/>
    <w:rsid w:val="003F12A8"/>
    <w:rsid w:val="004D2D61"/>
    <w:rsid w:val="00620000"/>
    <w:rsid w:val="00737D02"/>
    <w:rsid w:val="00741603"/>
    <w:rsid w:val="00753A52"/>
    <w:rsid w:val="0091302A"/>
    <w:rsid w:val="00B87524"/>
    <w:rsid w:val="00BD377B"/>
    <w:rsid w:val="00C802B7"/>
    <w:rsid w:val="00CB4BB6"/>
    <w:rsid w:val="00F448DE"/>
    <w:rsid w:val="00F7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Neuman</dc:creator>
  <cp:lastModifiedBy>Kira Neuman</cp:lastModifiedBy>
  <cp:revision>2</cp:revision>
  <dcterms:created xsi:type="dcterms:W3CDTF">2014-09-30T22:43:00Z</dcterms:created>
  <dcterms:modified xsi:type="dcterms:W3CDTF">2014-09-30T22:43:00Z</dcterms:modified>
</cp:coreProperties>
</file>